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C1A5F2" w14:textId="77777777" w:rsidR="004E0ED1" w:rsidRPr="004E0ED1" w:rsidRDefault="004E0ED1" w:rsidP="004E0ED1">
      <w:pPr>
        <w:rPr>
          <w:b/>
          <w:bCs/>
        </w:rPr>
      </w:pPr>
      <w:proofErr w:type="spellStart"/>
      <w:r w:rsidRPr="004E0ED1">
        <w:rPr>
          <w:b/>
          <w:bCs/>
        </w:rPr>
        <w:t>Aulin</w:t>
      </w:r>
      <w:proofErr w:type="spellEnd"/>
      <w:r w:rsidRPr="004E0ED1">
        <w:rPr>
          <w:b/>
          <w:bCs/>
        </w:rPr>
        <w:t xml:space="preserve"> </w:t>
      </w:r>
      <w:proofErr w:type="spellStart"/>
      <w:r w:rsidRPr="004E0ED1">
        <w:rPr>
          <w:b/>
          <w:bCs/>
        </w:rPr>
        <w:t>Rimm</w:t>
      </w:r>
      <w:proofErr w:type="spellEnd"/>
      <w:r w:rsidRPr="004E0ED1">
        <w:rPr>
          <w:b/>
          <w:bCs/>
        </w:rPr>
        <w:t xml:space="preserve"> „Luuletaja ja kunstnik Aleksander </w:t>
      </w:r>
      <w:proofErr w:type="spellStart"/>
      <w:r w:rsidRPr="004E0ED1">
        <w:rPr>
          <w:b/>
          <w:bCs/>
        </w:rPr>
        <w:t>Suuman</w:t>
      </w:r>
      <w:proofErr w:type="spellEnd"/>
      <w:r w:rsidRPr="004E0ED1">
        <w:rPr>
          <w:b/>
          <w:bCs/>
        </w:rPr>
        <w:t>“</w:t>
      </w:r>
    </w:p>
    <w:p w14:paraId="6307EF5B" w14:textId="77777777" w:rsidR="004E0ED1" w:rsidRDefault="004E0ED1" w:rsidP="004E0ED1">
      <w:r>
        <w:t xml:space="preserve">Skulptuur eesti luuletajast ja maalikunstnikust Aleksander </w:t>
      </w:r>
      <w:proofErr w:type="spellStart"/>
      <w:r>
        <w:t>Suumanist</w:t>
      </w:r>
      <w:proofErr w:type="spellEnd"/>
      <w:r>
        <w:t xml:space="preserve"> (eluaastad 1927–2003) valmis 1967. aastal. Tartu Kunstimuuseumi skulptuurikogusse jõudis töö 1969. aastal Kunstide Valitsuse kaudu.</w:t>
      </w:r>
    </w:p>
    <w:p w14:paraId="427669F9" w14:textId="77777777" w:rsidR="004E0ED1" w:rsidRDefault="004E0ED1" w:rsidP="004E0ED1">
      <w:proofErr w:type="spellStart"/>
      <w:r>
        <w:t>Suumani</w:t>
      </w:r>
      <w:proofErr w:type="spellEnd"/>
      <w:r>
        <w:t xml:space="preserve"> portree on roosa alatooniga graniidist. 95 cm kõrgune teos paikneb 110 cm kõrgusel tahukal, mille pikkus on 70 ja sügavus 62 cm. Portree asub peaväravast sisenedes vasakule jääval muruplatsil. Kujutatud on tõsise ilmega keskealise mehe pead, alates kaelast läheb kuju üle tahumata ebakorrapäraseks graniitaluseks. Maalikunstniku nägu on sile, juuksed ja alus krobelised. Ümarapoolse näoga mehel on kõrge laup. Juuksepiir on taandunud kolmnurkselt. Lühikesed juuksed on kohevad ja hoiavad seetõttu peast eemale. Nina külgedelt jooksevad huulteni kerged vertikaalsed vaod, mis loovad mulje väsimusest ja elukogemusest. Suurte silmade kohal on puhmas kulmud, mis tõusevad poole kulmukaare pealt järsult üles. Mehe sirge tugev nina on ebaproportsionaalne, parempoolne sõõre on ülemisest veidi allpool. Suunurgad on pisut allapoole, muutes näoilme tõsiseks. </w:t>
      </w:r>
    </w:p>
    <w:p w14:paraId="53CC4F38" w14:textId="77777777" w:rsidR="004E0ED1" w:rsidRDefault="004E0ED1" w:rsidP="004E0ED1">
      <w:r>
        <w:t>Taiese vasakul küljel aluse alumises nurgas on kivimist heledam 2 cm kõrguste trükitähtedega signatuur „AR 67“.</w:t>
      </w:r>
    </w:p>
    <w:p w14:paraId="1BA83D7F" w14:textId="60080869" w:rsidR="00E83405" w:rsidRDefault="004E0ED1" w:rsidP="004E0ED1">
      <w:proofErr w:type="spellStart"/>
      <w:r>
        <w:t>Rimmi</w:t>
      </w:r>
      <w:proofErr w:type="spellEnd"/>
      <w:r>
        <w:t xml:space="preserve"> meesportreed paistavad silma karmuse ja jõulisusega. Portree Aleksander </w:t>
      </w:r>
      <w:proofErr w:type="spellStart"/>
      <w:r>
        <w:t>Suumanist</w:t>
      </w:r>
      <w:proofErr w:type="spellEnd"/>
      <w:r>
        <w:t xml:space="preserve"> on tõsine, mõtlik ja keskendunud, aga selles on tajuda ka tundlikkust. </w:t>
      </w:r>
      <w:proofErr w:type="spellStart"/>
      <w:r>
        <w:t>Suuman</w:t>
      </w:r>
      <w:proofErr w:type="spellEnd"/>
      <w:r>
        <w:t xml:space="preserve"> ise on öelnud: „Mis sämpus ja saklik tee, viib sinna, kus oled see, kes sa tõeliselt oled, nagu oled.“</w:t>
      </w:r>
    </w:p>
    <w:sectPr w:rsidR="00E8340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ED1"/>
    <w:rsid w:val="004E0ED1"/>
    <w:rsid w:val="009A54A0"/>
    <w:rsid w:val="00DE20EA"/>
    <w:rsid w:val="00E3322C"/>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4C41A"/>
  <w15:chartTrackingRefBased/>
  <w15:docId w15:val="{613ED090-031C-476B-AD7F-DDB263618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220</Words>
  <Characters>1277</Characters>
  <Application>Microsoft Office Word</Application>
  <DocSecurity>0</DocSecurity>
  <Lines>10</Lines>
  <Paragraphs>2</Paragraphs>
  <ScaleCrop>false</ScaleCrop>
  <Company>Eesti Rahva Muuseum</Company>
  <LinksUpToDate>false</LinksUpToDate>
  <CharactersWithSpaces>1495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Siret Saar</dc:creator>
  <cp:keywords/>
  <dc:description/>
  <cp:lastModifiedBy>Siret Saar</cp:lastModifiedBy>
  <cp:revision>1</cp:revision>
  <dcterms:created xsi:type="dcterms:W3CDTF">2024-06-12T05:22:00Z</dcterms:created>
  <dcterms:modified xsi:type="dcterms:W3CDTF">2024-06-12T05:23:00Z</dcterms:modified>
</cp:coreProperties>
</file>